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14EE07D8" w:rsidR="005153F5" w:rsidRPr="001A1A85" w:rsidRDefault="00E30D86" w:rsidP="009A3306">
      <w:pPr>
        <w:jc w:val="center"/>
        <w:outlineLvl w:val="0"/>
        <w:rPr>
          <w:b/>
          <w:color w:val="000000" w:themeColor="text1"/>
          <w:u w:val="single"/>
        </w:rPr>
      </w:pPr>
      <w:r w:rsidRPr="001A1A85">
        <w:rPr>
          <w:b/>
          <w:color w:val="000000" w:themeColor="text1"/>
          <w:u w:val="single"/>
        </w:rPr>
        <w:t>Speciation: An Ev</w:t>
      </w:r>
      <w:bookmarkStart w:id="0" w:name="_GoBack"/>
      <w:bookmarkEnd w:id="0"/>
      <w:r w:rsidRPr="001A1A85">
        <w:rPr>
          <w:b/>
          <w:color w:val="000000" w:themeColor="text1"/>
          <w:u w:val="single"/>
        </w:rPr>
        <w:t>olutionary Process</w:t>
      </w:r>
      <w:r w:rsidR="00623822" w:rsidRPr="001A1A85">
        <w:rPr>
          <w:b/>
          <w:color w:val="000000" w:themeColor="text1"/>
          <w:u w:val="single"/>
        </w:rPr>
        <w:t xml:space="preserve"> - Assignment Handout</w:t>
      </w:r>
    </w:p>
    <w:p w14:paraId="00000002" w14:textId="77777777" w:rsidR="005153F5" w:rsidRPr="001A1A85" w:rsidRDefault="005153F5">
      <w:pPr>
        <w:rPr>
          <w:b/>
          <w:color w:val="000000" w:themeColor="text1"/>
        </w:rPr>
      </w:pPr>
    </w:p>
    <w:p w14:paraId="27052E81" w14:textId="4E4EF5FF" w:rsidR="00E30D86" w:rsidRPr="001A1A85" w:rsidRDefault="00623822">
      <w:pPr>
        <w:rPr>
          <w:color w:val="000000" w:themeColor="text1"/>
          <w:shd w:val="clear" w:color="auto" w:fill="FFFFFF"/>
        </w:rPr>
      </w:pPr>
      <w:r w:rsidRPr="001A1A85">
        <w:rPr>
          <w:b/>
          <w:color w:val="000000" w:themeColor="text1"/>
        </w:rPr>
        <w:t xml:space="preserve">Pre-Lab: </w:t>
      </w:r>
      <w:r w:rsidRPr="001A1A85">
        <w:rPr>
          <w:color w:val="000000" w:themeColor="text1"/>
        </w:rPr>
        <w:t>Follow the guidelines and steps for the activities as listed on the Lab Website and insert your work below.</w:t>
      </w:r>
      <w:r w:rsidRPr="001A1A85">
        <w:rPr>
          <w:b/>
          <w:color w:val="000000" w:themeColor="text1"/>
        </w:rPr>
        <w:t xml:space="preserve"> </w:t>
      </w:r>
      <w:r w:rsidR="00E30D86" w:rsidRPr="001A1A85">
        <w:rPr>
          <w:color w:val="000000" w:themeColor="text1"/>
          <w:shd w:val="clear" w:color="auto" w:fill="FFFFFF"/>
        </w:rPr>
        <w:t>Read the lab unit, pp. 33-40. NOTE: Activity 1 – Procedure-I will be done during the In-Lab meeting, but please read ahead. </w:t>
      </w:r>
    </w:p>
    <w:p w14:paraId="3FE706B3" w14:textId="77777777" w:rsidR="007134D5" w:rsidRPr="001A1A85" w:rsidRDefault="007134D5" w:rsidP="007134D5">
      <w:pPr>
        <w:rPr>
          <w:color w:val="000000" w:themeColor="text1"/>
        </w:rPr>
      </w:pPr>
    </w:p>
    <w:p w14:paraId="485E9B9A" w14:textId="4F9548AE" w:rsidR="007134D5" w:rsidRPr="001A1A85" w:rsidRDefault="007134D5" w:rsidP="009A3306">
      <w:pPr>
        <w:outlineLvl w:val="0"/>
        <w:rPr>
          <w:b/>
          <w:color w:val="000000" w:themeColor="text1"/>
        </w:rPr>
      </w:pPr>
      <w:r w:rsidRPr="001A1A85">
        <w:rPr>
          <w:b/>
          <w:color w:val="000000" w:themeColor="text1"/>
        </w:rPr>
        <w:t xml:space="preserve">General Background Information: </w:t>
      </w:r>
      <w:r w:rsidR="004512D1" w:rsidRPr="001A1A85">
        <w:rPr>
          <w:b/>
          <w:color w:val="000000" w:themeColor="text1"/>
        </w:rPr>
        <w:t>Hybridization</w:t>
      </w:r>
      <w:r w:rsidRPr="001A1A85">
        <w:rPr>
          <w:b/>
          <w:color w:val="000000" w:themeColor="text1"/>
        </w:rPr>
        <w:t xml:space="preserve"> of Honeybees </w:t>
      </w:r>
    </w:p>
    <w:p w14:paraId="360C6ACF" w14:textId="262C232A" w:rsidR="007134D5" w:rsidRPr="001A1A85" w:rsidRDefault="007134D5" w:rsidP="007134D5">
      <w:pPr>
        <w:rPr>
          <w:color w:val="000000" w:themeColor="text1"/>
        </w:rPr>
      </w:pPr>
      <w:r w:rsidRPr="001A1A85">
        <w:rPr>
          <w:color w:val="000000" w:themeColor="text1"/>
        </w:rPr>
        <w:t xml:space="preserve">View the Presentation and </w:t>
      </w:r>
      <w:r w:rsidR="00B0079C" w:rsidRPr="001A1A85">
        <w:rPr>
          <w:color w:val="000000" w:themeColor="text1"/>
        </w:rPr>
        <w:t>answer the following questions:</w:t>
      </w:r>
    </w:p>
    <w:p w14:paraId="2A1CF0B5" w14:textId="77777777" w:rsidR="007134D5" w:rsidRPr="001A1A85" w:rsidRDefault="007134D5" w:rsidP="007134D5">
      <w:pPr>
        <w:rPr>
          <w:color w:val="000000" w:themeColor="text1"/>
        </w:rPr>
      </w:pPr>
    </w:p>
    <w:p w14:paraId="0785686B" w14:textId="5B6D8EBF" w:rsidR="007134D5" w:rsidRPr="001A1A85" w:rsidRDefault="007134D5" w:rsidP="00B0079C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001A1A85">
        <w:rPr>
          <w:color w:val="000000" w:themeColor="text1"/>
        </w:rPr>
        <w:t xml:space="preserve">What is the difference between behaviors </w:t>
      </w:r>
      <w:r w:rsidR="00B0079C" w:rsidRPr="001A1A85">
        <w:rPr>
          <w:color w:val="000000" w:themeColor="text1"/>
        </w:rPr>
        <w:t xml:space="preserve">and characteristics </w:t>
      </w:r>
      <w:r w:rsidR="004512D1" w:rsidRPr="001A1A85">
        <w:rPr>
          <w:color w:val="000000" w:themeColor="text1"/>
        </w:rPr>
        <w:t>of European and African</w:t>
      </w:r>
      <w:r w:rsidR="001A1A85" w:rsidRPr="001A1A85">
        <w:rPr>
          <w:color w:val="000000" w:themeColor="text1"/>
        </w:rPr>
        <w:t xml:space="preserve"> &amp; Hybridized</w:t>
      </w:r>
      <w:r w:rsidRPr="001A1A85">
        <w:rPr>
          <w:color w:val="000000" w:themeColor="text1"/>
        </w:rPr>
        <w:t xml:space="preserve"> Honeybees?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A1A85" w:rsidRPr="001A1A85" w14:paraId="1B668C11" w14:textId="77777777" w:rsidTr="00B0079C">
        <w:tc>
          <w:tcPr>
            <w:tcW w:w="3116" w:type="dxa"/>
          </w:tcPr>
          <w:p w14:paraId="42062D55" w14:textId="48646268" w:rsidR="00B0079C" w:rsidRPr="001A1A85" w:rsidRDefault="00B0079C" w:rsidP="007134D5">
            <w:pPr>
              <w:rPr>
                <w:b/>
                <w:color w:val="000000" w:themeColor="text1"/>
              </w:rPr>
            </w:pPr>
            <w:r w:rsidRPr="001A1A85">
              <w:rPr>
                <w:b/>
                <w:color w:val="000000" w:themeColor="text1"/>
              </w:rPr>
              <w:t>Characteristic</w:t>
            </w:r>
          </w:p>
        </w:tc>
        <w:tc>
          <w:tcPr>
            <w:tcW w:w="3117" w:type="dxa"/>
          </w:tcPr>
          <w:p w14:paraId="0205ED2D" w14:textId="150A1A51" w:rsidR="00B0079C" w:rsidRPr="001A1A85" w:rsidRDefault="009B095C" w:rsidP="007134D5">
            <w:pPr>
              <w:rPr>
                <w:b/>
                <w:color w:val="000000" w:themeColor="text1"/>
              </w:rPr>
            </w:pPr>
            <w:r w:rsidRPr="001A1A85">
              <w:rPr>
                <w:b/>
                <w:color w:val="000000" w:themeColor="text1"/>
              </w:rPr>
              <w:t>African</w:t>
            </w:r>
            <w:r w:rsidR="001A1A85" w:rsidRPr="001A1A85">
              <w:rPr>
                <w:b/>
                <w:color w:val="000000" w:themeColor="text1"/>
              </w:rPr>
              <w:t xml:space="preserve"> &amp; Hybridized</w:t>
            </w:r>
            <w:r w:rsidR="00B0079C" w:rsidRPr="001A1A85">
              <w:rPr>
                <w:b/>
                <w:color w:val="000000" w:themeColor="text1"/>
              </w:rPr>
              <w:t xml:space="preserve"> Honeybee</w:t>
            </w:r>
          </w:p>
        </w:tc>
        <w:tc>
          <w:tcPr>
            <w:tcW w:w="3117" w:type="dxa"/>
          </w:tcPr>
          <w:p w14:paraId="38687BEA" w14:textId="4DC5B295" w:rsidR="00B0079C" w:rsidRPr="001A1A85" w:rsidRDefault="00B0079C" w:rsidP="007134D5">
            <w:pPr>
              <w:rPr>
                <w:b/>
                <w:color w:val="000000" w:themeColor="text1"/>
              </w:rPr>
            </w:pPr>
            <w:r w:rsidRPr="001A1A85">
              <w:rPr>
                <w:b/>
                <w:color w:val="000000" w:themeColor="text1"/>
              </w:rPr>
              <w:t>European Honeybee</w:t>
            </w:r>
          </w:p>
        </w:tc>
      </w:tr>
      <w:tr w:rsidR="001A1A85" w:rsidRPr="001A1A85" w14:paraId="77879A36" w14:textId="77777777" w:rsidTr="00B0079C">
        <w:tc>
          <w:tcPr>
            <w:tcW w:w="3116" w:type="dxa"/>
          </w:tcPr>
          <w:p w14:paraId="48181A4D" w14:textId="4585800E" w:rsidR="00B0079C" w:rsidRPr="001A1A85" w:rsidRDefault="00B0079C" w:rsidP="007134D5">
            <w:pPr>
              <w:rPr>
                <w:color w:val="000000" w:themeColor="text1"/>
              </w:rPr>
            </w:pPr>
            <w:r w:rsidRPr="001A1A85">
              <w:rPr>
                <w:color w:val="000000" w:themeColor="text1"/>
              </w:rPr>
              <w:t>Nesting</w:t>
            </w:r>
          </w:p>
        </w:tc>
        <w:tc>
          <w:tcPr>
            <w:tcW w:w="3117" w:type="dxa"/>
          </w:tcPr>
          <w:p w14:paraId="5FB5E9AB" w14:textId="64B8DF81" w:rsidR="00B0079C" w:rsidRPr="001A1A85" w:rsidRDefault="000E5F58" w:rsidP="007134D5">
            <w:pPr>
              <w:rPr>
                <w:color w:val="000000" w:themeColor="text1"/>
                <w:highlight w:val="yellow"/>
              </w:rPr>
            </w:pPr>
            <w:r w:rsidRPr="001A1A85">
              <w:rPr>
                <w:color w:val="000000" w:themeColor="text1"/>
                <w:highlight w:val="yellow"/>
              </w:rPr>
              <w:t xml:space="preserve"> </w:t>
            </w:r>
          </w:p>
        </w:tc>
        <w:tc>
          <w:tcPr>
            <w:tcW w:w="3117" w:type="dxa"/>
          </w:tcPr>
          <w:p w14:paraId="60D21BF6" w14:textId="316501D2" w:rsidR="00B0079C" w:rsidRPr="001A1A85" w:rsidRDefault="000E5F58" w:rsidP="007134D5">
            <w:pPr>
              <w:rPr>
                <w:color w:val="000000" w:themeColor="text1"/>
                <w:highlight w:val="yellow"/>
              </w:rPr>
            </w:pPr>
            <w:r w:rsidRPr="001A1A85">
              <w:rPr>
                <w:color w:val="000000" w:themeColor="text1"/>
                <w:highlight w:val="yellow"/>
              </w:rPr>
              <w:t xml:space="preserve"> </w:t>
            </w:r>
          </w:p>
        </w:tc>
      </w:tr>
      <w:tr w:rsidR="001A1A85" w:rsidRPr="001A1A85" w14:paraId="6E1F3C61" w14:textId="77777777" w:rsidTr="00B0079C">
        <w:tc>
          <w:tcPr>
            <w:tcW w:w="3116" w:type="dxa"/>
          </w:tcPr>
          <w:p w14:paraId="2833EE66" w14:textId="2A5EBCD9" w:rsidR="00B0079C" w:rsidRPr="001A1A85" w:rsidRDefault="00B0079C" w:rsidP="007134D5">
            <w:pPr>
              <w:rPr>
                <w:color w:val="000000" w:themeColor="text1"/>
              </w:rPr>
            </w:pPr>
            <w:r w:rsidRPr="001A1A85">
              <w:rPr>
                <w:color w:val="000000" w:themeColor="text1"/>
              </w:rPr>
              <w:t>General Morphology</w:t>
            </w:r>
          </w:p>
        </w:tc>
        <w:tc>
          <w:tcPr>
            <w:tcW w:w="3117" w:type="dxa"/>
          </w:tcPr>
          <w:p w14:paraId="6B4D7E5E" w14:textId="07D41135" w:rsidR="00B0079C" w:rsidRPr="001A1A85" w:rsidRDefault="000E5F58" w:rsidP="007134D5">
            <w:pPr>
              <w:rPr>
                <w:color w:val="000000" w:themeColor="text1"/>
                <w:highlight w:val="yellow"/>
              </w:rPr>
            </w:pPr>
            <w:r w:rsidRPr="001A1A85">
              <w:rPr>
                <w:color w:val="000000" w:themeColor="text1"/>
                <w:highlight w:val="yellow"/>
              </w:rPr>
              <w:t xml:space="preserve"> </w:t>
            </w:r>
          </w:p>
        </w:tc>
        <w:tc>
          <w:tcPr>
            <w:tcW w:w="3117" w:type="dxa"/>
          </w:tcPr>
          <w:p w14:paraId="16F5C8A6" w14:textId="2493B6FE" w:rsidR="00B0079C" w:rsidRPr="001A1A85" w:rsidRDefault="000E5F58" w:rsidP="007134D5">
            <w:pPr>
              <w:rPr>
                <w:color w:val="000000" w:themeColor="text1"/>
                <w:highlight w:val="yellow"/>
              </w:rPr>
            </w:pPr>
            <w:r w:rsidRPr="001A1A85">
              <w:rPr>
                <w:color w:val="000000" w:themeColor="text1"/>
                <w:highlight w:val="yellow"/>
              </w:rPr>
              <w:t xml:space="preserve"> </w:t>
            </w:r>
          </w:p>
        </w:tc>
      </w:tr>
      <w:tr w:rsidR="001A1A85" w:rsidRPr="001A1A85" w14:paraId="477523B6" w14:textId="77777777" w:rsidTr="00B0079C">
        <w:tc>
          <w:tcPr>
            <w:tcW w:w="3116" w:type="dxa"/>
          </w:tcPr>
          <w:p w14:paraId="3F5C384B" w14:textId="1CE8CE16" w:rsidR="00B0079C" w:rsidRPr="001A1A85" w:rsidRDefault="00B0079C" w:rsidP="007134D5">
            <w:pPr>
              <w:rPr>
                <w:color w:val="000000" w:themeColor="text1"/>
              </w:rPr>
            </w:pPr>
            <w:r w:rsidRPr="001A1A85">
              <w:rPr>
                <w:color w:val="000000" w:themeColor="text1"/>
              </w:rPr>
              <w:t>Wing length</w:t>
            </w:r>
          </w:p>
        </w:tc>
        <w:tc>
          <w:tcPr>
            <w:tcW w:w="3117" w:type="dxa"/>
          </w:tcPr>
          <w:p w14:paraId="4FE8742E" w14:textId="5FAEB239" w:rsidR="00B0079C" w:rsidRPr="001A1A85" w:rsidRDefault="000E5F58" w:rsidP="007134D5">
            <w:pPr>
              <w:rPr>
                <w:color w:val="000000" w:themeColor="text1"/>
                <w:highlight w:val="yellow"/>
              </w:rPr>
            </w:pPr>
            <w:r w:rsidRPr="001A1A85">
              <w:rPr>
                <w:color w:val="000000" w:themeColor="text1"/>
                <w:highlight w:val="yellow"/>
              </w:rPr>
              <w:t xml:space="preserve"> </w:t>
            </w:r>
          </w:p>
        </w:tc>
        <w:tc>
          <w:tcPr>
            <w:tcW w:w="3117" w:type="dxa"/>
          </w:tcPr>
          <w:p w14:paraId="23BDE7DF" w14:textId="19BE1C8E" w:rsidR="00B0079C" w:rsidRPr="001A1A85" w:rsidRDefault="000E5F58" w:rsidP="007134D5">
            <w:pPr>
              <w:rPr>
                <w:color w:val="000000" w:themeColor="text1"/>
                <w:highlight w:val="yellow"/>
              </w:rPr>
            </w:pPr>
            <w:r w:rsidRPr="001A1A85">
              <w:rPr>
                <w:color w:val="000000" w:themeColor="text1"/>
                <w:highlight w:val="yellow"/>
              </w:rPr>
              <w:t xml:space="preserve"> </w:t>
            </w:r>
          </w:p>
        </w:tc>
      </w:tr>
      <w:tr w:rsidR="001A1A85" w:rsidRPr="001A1A85" w14:paraId="43BBABC5" w14:textId="77777777" w:rsidTr="00B0079C">
        <w:tc>
          <w:tcPr>
            <w:tcW w:w="3116" w:type="dxa"/>
          </w:tcPr>
          <w:p w14:paraId="73E7E4D1" w14:textId="768EB7A3" w:rsidR="00B0079C" w:rsidRPr="001A1A85" w:rsidRDefault="00B0079C" w:rsidP="007134D5">
            <w:pPr>
              <w:rPr>
                <w:color w:val="000000" w:themeColor="text1"/>
              </w:rPr>
            </w:pPr>
            <w:r w:rsidRPr="001A1A85">
              <w:rPr>
                <w:color w:val="000000" w:themeColor="text1"/>
              </w:rPr>
              <w:t>Swarming</w:t>
            </w:r>
          </w:p>
        </w:tc>
        <w:tc>
          <w:tcPr>
            <w:tcW w:w="3117" w:type="dxa"/>
          </w:tcPr>
          <w:p w14:paraId="22420EC1" w14:textId="1E7E03BC" w:rsidR="00B0079C" w:rsidRPr="001A1A85" w:rsidRDefault="000E5F58" w:rsidP="007134D5">
            <w:pPr>
              <w:rPr>
                <w:color w:val="000000" w:themeColor="text1"/>
                <w:highlight w:val="yellow"/>
              </w:rPr>
            </w:pPr>
            <w:r w:rsidRPr="001A1A85">
              <w:rPr>
                <w:color w:val="000000" w:themeColor="text1"/>
                <w:highlight w:val="yellow"/>
              </w:rPr>
              <w:t xml:space="preserve"> </w:t>
            </w:r>
          </w:p>
        </w:tc>
        <w:tc>
          <w:tcPr>
            <w:tcW w:w="3117" w:type="dxa"/>
          </w:tcPr>
          <w:p w14:paraId="5B3CBA15" w14:textId="79F1FBF1" w:rsidR="00B0079C" w:rsidRPr="001A1A85" w:rsidRDefault="000E5F58" w:rsidP="007134D5">
            <w:pPr>
              <w:rPr>
                <w:color w:val="000000" w:themeColor="text1"/>
                <w:highlight w:val="yellow"/>
              </w:rPr>
            </w:pPr>
            <w:r w:rsidRPr="001A1A85">
              <w:rPr>
                <w:color w:val="000000" w:themeColor="text1"/>
                <w:highlight w:val="yellow"/>
              </w:rPr>
              <w:t xml:space="preserve"> </w:t>
            </w:r>
          </w:p>
        </w:tc>
      </w:tr>
      <w:tr w:rsidR="00B0079C" w:rsidRPr="001A1A85" w14:paraId="2584A430" w14:textId="77777777" w:rsidTr="00B0079C">
        <w:tc>
          <w:tcPr>
            <w:tcW w:w="3116" w:type="dxa"/>
          </w:tcPr>
          <w:p w14:paraId="11B96CE0" w14:textId="66823641" w:rsidR="00B0079C" w:rsidRPr="001A1A85" w:rsidRDefault="00B0079C" w:rsidP="007134D5">
            <w:pPr>
              <w:rPr>
                <w:color w:val="000000" w:themeColor="text1"/>
              </w:rPr>
            </w:pPr>
            <w:r w:rsidRPr="001A1A85">
              <w:rPr>
                <w:color w:val="000000" w:themeColor="text1"/>
              </w:rPr>
              <w:t>Genetic dominance</w:t>
            </w:r>
          </w:p>
        </w:tc>
        <w:tc>
          <w:tcPr>
            <w:tcW w:w="3117" w:type="dxa"/>
          </w:tcPr>
          <w:p w14:paraId="11928BB8" w14:textId="44F6658B" w:rsidR="00B0079C" w:rsidRPr="001A1A85" w:rsidRDefault="000E5F58" w:rsidP="007134D5">
            <w:pPr>
              <w:rPr>
                <w:color w:val="000000" w:themeColor="text1"/>
                <w:highlight w:val="yellow"/>
              </w:rPr>
            </w:pPr>
            <w:r w:rsidRPr="001A1A85">
              <w:rPr>
                <w:color w:val="000000" w:themeColor="text1"/>
                <w:highlight w:val="yellow"/>
              </w:rPr>
              <w:t xml:space="preserve"> </w:t>
            </w:r>
          </w:p>
        </w:tc>
        <w:tc>
          <w:tcPr>
            <w:tcW w:w="3117" w:type="dxa"/>
          </w:tcPr>
          <w:p w14:paraId="3E06CA1E" w14:textId="7079DB69" w:rsidR="00B0079C" w:rsidRPr="001A1A85" w:rsidRDefault="000E5F58" w:rsidP="007134D5">
            <w:pPr>
              <w:rPr>
                <w:color w:val="000000" w:themeColor="text1"/>
                <w:highlight w:val="yellow"/>
              </w:rPr>
            </w:pPr>
            <w:r w:rsidRPr="001A1A85">
              <w:rPr>
                <w:color w:val="000000" w:themeColor="text1"/>
                <w:highlight w:val="yellow"/>
              </w:rPr>
              <w:t xml:space="preserve"> </w:t>
            </w:r>
          </w:p>
        </w:tc>
      </w:tr>
    </w:tbl>
    <w:p w14:paraId="53A9FA7A" w14:textId="064DCADE" w:rsidR="007134D5" w:rsidRPr="001A1A85" w:rsidRDefault="007134D5" w:rsidP="007134D5">
      <w:pPr>
        <w:rPr>
          <w:color w:val="000000" w:themeColor="text1"/>
        </w:rPr>
      </w:pPr>
    </w:p>
    <w:p w14:paraId="716C5A7F" w14:textId="1AF690C3" w:rsidR="00B0079C" w:rsidRPr="001A1A85" w:rsidRDefault="00B0079C" w:rsidP="00B0079C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001A1A85">
        <w:rPr>
          <w:color w:val="000000" w:themeColor="text1"/>
        </w:rPr>
        <w:t>Scientists frequently use wing length as a morphological basis of determining if a hive has been “</w:t>
      </w:r>
      <w:r w:rsidR="009B095C" w:rsidRPr="001A1A85">
        <w:rPr>
          <w:color w:val="000000" w:themeColor="text1"/>
        </w:rPr>
        <w:t>Hybridized</w:t>
      </w:r>
      <w:r w:rsidRPr="001A1A85">
        <w:rPr>
          <w:color w:val="000000" w:themeColor="text1"/>
        </w:rPr>
        <w:t>.” What are the merits and limitations to this approach?</w:t>
      </w:r>
    </w:p>
    <w:p w14:paraId="665E8C4B" w14:textId="3FD047F4" w:rsidR="00B0079C" w:rsidRPr="001A1A85" w:rsidRDefault="009B095C" w:rsidP="007134D5">
      <w:pPr>
        <w:rPr>
          <w:color w:val="000000" w:themeColor="text1"/>
        </w:rPr>
      </w:pPr>
      <w:r w:rsidRPr="001A1A85">
        <w:rPr>
          <w:color w:val="000000" w:themeColor="text1"/>
        </w:rPr>
        <w:t xml:space="preserve">Merit – </w:t>
      </w:r>
      <w:r w:rsidR="000E5F58" w:rsidRPr="001A1A85">
        <w:rPr>
          <w:color w:val="000000" w:themeColor="text1"/>
        </w:rPr>
        <w:t xml:space="preserve"> </w:t>
      </w:r>
    </w:p>
    <w:p w14:paraId="7ACC5F11" w14:textId="60B22AFA" w:rsidR="009B095C" w:rsidRPr="001A1A85" w:rsidRDefault="009B095C" w:rsidP="007134D5">
      <w:pPr>
        <w:rPr>
          <w:color w:val="000000" w:themeColor="text1"/>
        </w:rPr>
      </w:pPr>
      <w:r w:rsidRPr="001A1A85">
        <w:rPr>
          <w:color w:val="000000" w:themeColor="text1"/>
        </w:rPr>
        <w:t xml:space="preserve">Limitation – </w:t>
      </w:r>
      <w:r w:rsidR="000E5F58" w:rsidRPr="001A1A85">
        <w:rPr>
          <w:color w:val="000000" w:themeColor="text1"/>
        </w:rPr>
        <w:t xml:space="preserve"> </w:t>
      </w:r>
    </w:p>
    <w:p w14:paraId="6C607523" w14:textId="77777777" w:rsidR="009B095C" w:rsidRPr="001A1A85" w:rsidRDefault="009B095C" w:rsidP="007134D5">
      <w:pPr>
        <w:rPr>
          <w:color w:val="000000" w:themeColor="text1"/>
        </w:rPr>
      </w:pPr>
    </w:p>
    <w:p w14:paraId="160911A9" w14:textId="27DC8882" w:rsidR="00B0079C" w:rsidRPr="001A1A85" w:rsidRDefault="009B095C" w:rsidP="00B0079C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001A1A85">
        <w:rPr>
          <w:color w:val="000000" w:themeColor="text1"/>
        </w:rPr>
        <w:t>Genetic analyses are</w:t>
      </w:r>
      <w:r w:rsidR="00B0079C" w:rsidRPr="001A1A85">
        <w:rPr>
          <w:color w:val="000000" w:themeColor="text1"/>
        </w:rPr>
        <w:t xml:space="preserve"> also used by scientists to determine if a hive has been “</w:t>
      </w:r>
      <w:r w:rsidRPr="001A1A85">
        <w:rPr>
          <w:color w:val="000000" w:themeColor="text1"/>
        </w:rPr>
        <w:t>Hybridized</w:t>
      </w:r>
      <w:r w:rsidR="00B0079C" w:rsidRPr="001A1A85">
        <w:rPr>
          <w:color w:val="000000" w:themeColor="text1"/>
        </w:rPr>
        <w:t>.” What are the merits and limitations to this approach?</w:t>
      </w:r>
    </w:p>
    <w:p w14:paraId="2B41FD18" w14:textId="2A375C0E" w:rsidR="00B0079C" w:rsidRPr="001A1A85" w:rsidRDefault="009B095C" w:rsidP="007134D5">
      <w:pPr>
        <w:rPr>
          <w:color w:val="000000" w:themeColor="text1"/>
        </w:rPr>
      </w:pPr>
      <w:r w:rsidRPr="001A1A85">
        <w:rPr>
          <w:color w:val="000000" w:themeColor="text1"/>
        </w:rPr>
        <w:t xml:space="preserve">Merit – </w:t>
      </w:r>
      <w:r w:rsidR="000E5F58" w:rsidRPr="001A1A85">
        <w:rPr>
          <w:color w:val="000000" w:themeColor="text1"/>
        </w:rPr>
        <w:t xml:space="preserve"> </w:t>
      </w:r>
    </w:p>
    <w:p w14:paraId="32815210" w14:textId="4D893751" w:rsidR="009B095C" w:rsidRDefault="009B095C" w:rsidP="009B095C">
      <w:r w:rsidRPr="001A1A85">
        <w:t xml:space="preserve">Limitation – </w:t>
      </w:r>
      <w:r w:rsidR="000E5F58">
        <w:t xml:space="preserve"> </w:t>
      </w:r>
    </w:p>
    <w:p w14:paraId="60FF8D06" w14:textId="46D2053B" w:rsidR="00B0079C" w:rsidRDefault="00B0079C" w:rsidP="007134D5"/>
    <w:p w14:paraId="021F916A" w14:textId="101A2EFB" w:rsidR="00B0079C" w:rsidRDefault="00B0079C" w:rsidP="007134D5"/>
    <w:p w14:paraId="407AD6EE" w14:textId="77777777" w:rsidR="00B0079C" w:rsidRPr="00DC01EB" w:rsidRDefault="00B0079C" w:rsidP="009A3306">
      <w:pPr>
        <w:outlineLvl w:val="0"/>
        <w:rPr>
          <w:b/>
        </w:rPr>
      </w:pPr>
      <w:r>
        <w:rPr>
          <w:b/>
        </w:rPr>
        <w:t>Activity 1 – Procedure-II</w:t>
      </w:r>
      <w:r w:rsidRPr="00DC01EB">
        <w:rPr>
          <w:b/>
        </w:rPr>
        <w:t>:</w:t>
      </w:r>
      <w:r w:rsidRPr="00E30D86">
        <w:rPr>
          <w:color w:val="333333"/>
          <w:shd w:val="clear" w:color="auto" w:fill="FFFFFF"/>
        </w:rPr>
        <w:t xml:space="preserve"> </w:t>
      </w:r>
      <w:proofErr w:type="spellStart"/>
      <w:r w:rsidRPr="00E30D86">
        <w:rPr>
          <w:b/>
          <w:color w:val="333333"/>
          <w:shd w:val="clear" w:color="auto" w:fill="FFFFFF"/>
        </w:rPr>
        <w:t>Micropippetting</w:t>
      </w:r>
      <w:proofErr w:type="spellEnd"/>
      <w:r w:rsidRPr="00E30D86">
        <w:rPr>
          <w:b/>
          <w:color w:val="333333"/>
          <w:shd w:val="clear" w:color="auto" w:fill="FFFFFF"/>
        </w:rPr>
        <w:t xml:space="preserve"> and gel electrophoresis The </w:t>
      </w:r>
      <w:proofErr w:type="spellStart"/>
      <w:r w:rsidRPr="00E30D86">
        <w:rPr>
          <w:b/>
          <w:color w:val="333333"/>
          <w:shd w:val="clear" w:color="auto" w:fill="FFFFFF"/>
        </w:rPr>
        <w:t>Micropippette</w:t>
      </w:r>
      <w:proofErr w:type="spellEnd"/>
    </w:p>
    <w:p w14:paraId="28E8BF58" w14:textId="06857681" w:rsidR="00B0079C" w:rsidRDefault="00B0079C" w:rsidP="00B0079C">
      <w:pPr>
        <w:pStyle w:val="ListParagraph"/>
        <w:numPr>
          <w:ilvl w:val="0"/>
          <w:numId w:val="4"/>
        </w:numPr>
      </w:pPr>
      <w:r>
        <w:t xml:space="preserve">Read pp 38-40 and watch the video </w:t>
      </w:r>
      <w:r w:rsidR="008A7691">
        <w:t>and animation</w:t>
      </w:r>
      <w:r>
        <w:t xml:space="preserve"> to answer the following questions:</w:t>
      </w:r>
      <w:r w:rsidR="008A7691">
        <w:br/>
      </w:r>
    </w:p>
    <w:p w14:paraId="04016E89" w14:textId="5F4F830A" w:rsidR="00B0079C" w:rsidRDefault="00B0079C" w:rsidP="00BA1E1C">
      <w:pPr>
        <w:pStyle w:val="ListParagraph"/>
        <w:numPr>
          <w:ilvl w:val="1"/>
          <w:numId w:val="4"/>
        </w:numPr>
        <w:spacing w:line="360" w:lineRule="auto"/>
      </w:pPr>
      <w:r>
        <w:t>Why is it important to set up the gel with the wells facing towards the negative electrode of the gel electrophoresis box?</w:t>
      </w:r>
      <w:r w:rsidR="009B095C">
        <w:t xml:space="preserve"> </w:t>
      </w:r>
      <w:r w:rsidR="000E5F58">
        <w:t xml:space="preserve"> </w:t>
      </w:r>
    </w:p>
    <w:p w14:paraId="45FA2FE6" w14:textId="57C13757" w:rsidR="00B0079C" w:rsidRDefault="00B0079C" w:rsidP="00BA1E1C">
      <w:pPr>
        <w:pStyle w:val="ListParagraph"/>
        <w:numPr>
          <w:ilvl w:val="1"/>
          <w:numId w:val="4"/>
        </w:numPr>
        <w:spacing w:line="360" w:lineRule="auto"/>
      </w:pPr>
      <w:r>
        <w:t>When retrieving samples from a bullet tube, how do you use the micropipette with respect to the “first” and “second stop?”</w:t>
      </w:r>
      <w:r w:rsidR="000E5F58">
        <w:t xml:space="preserve"> </w:t>
      </w:r>
    </w:p>
    <w:p w14:paraId="2A0C51E3" w14:textId="65073939" w:rsidR="00B0079C" w:rsidRDefault="00B0079C" w:rsidP="00BA1E1C">
      <w:pPr>
        <w:pStyle w:val="ListParagraph"/>
        <w:numPr>
          <w:ilvl w:val="1"/>
          <w:numId w:val="4"/>
        </w:numPr>
        <w:spacing w:line="360" w:lineRule="auto"/>
      </w:pPr>
      <w:r>
        <w:t>How do you insert the sample into a well on the gel?</w:t>
      </w:r>
      <w:r w:rsidR="009B095C">
        <w:t xml:space="preserve">   </w:t>
      </w:r>
      <w:r w:rsidR="000E5F58">
        <w:t xml:space="preserve"> </w:t>
      </w:r>
    </w:p>
    <w:p w14:paraId="35AE484F" w14:textId="52BE4523" w:rsidR="00B0079C" w:rsidRDefault="00B0079C" w:rsidP="00BA1E1C">
      <w:pPr>
        <w:pStyle w:val="ListParagraph"/>
        <w:numPr>
          <w:ilvl w:val="1"/>
          <w:numId w:val="4"/>
        </w:numPr>
        <w:spacing w:line="360" w:lineRule="auto"/>
      </w:pPr>
      <w:r>
        <w:t>What are some common errors when loading a gel?</w:t>
      </w:r>
      <w:r w:rsidR="009B095C">
        <w:t xml:space="preserve"> </w:t>
      </w:r>
      <w:r w:rsidR="000E5F58">
        <w:t xml:space="preserve"> </w:t>
      </w:r>
    </w:p>
    <w:p w14:paraId="578911C0" w14:textId="57F2E82B" w:rsidR="00B0079C" w:rsidRDefault="00B0079C" w:rsidP="007134D5"/>
    <w:p w14:paraId="1CC1987C" w14:textId="48CF8C6C" w:rsidR="00746333" w:rsidRPr="00BA1E1C" w:rsidRDefault="00746333" w:rsidP="009A3306">
      <w:pPr>
        <w:outlineLvl w:val="0"/>
        <w:rPr>
          <w:b/>
        </w:rPr>
      </w:pPr>
      <w:r w:rsidRPr="00BA1E1C">
        <w:rPr>
          <w:b/>
        </w:rPr>
        <w:t>Speciation</w:t>
      </w:r>
    </w:p>
    <w:p w14:paraId="7AB45F50" w14:textId="77777777" w:rsidR="000E5F58" w:rsidRPr="000E5F58" w:rsidRDefault="00746333" w:rsidP="00746333">
      <w:pPr>
        <w:pStyle w:val="ListParagraph"/>
        <w:numPr>
          <w:ilvl w:val="0"/>
          <w:numId w:val="4"/>
        </w:numPr>
      </w:pPr>
      <w:r w:rsidRPr="000E5F58">
        <w:t xml:space="preserve">How do you best define a species? </w:t>
      </w:r>
    </w:p>
    <w:p w14:paraId="5D4AD6D7" w14:textId="6C492EB2" w:rsidR="00746333" w:rsidRPr="000E5F58" w:rsidRDefault="00746333" w:rsidP="000E5F58">
      <w:pPr>
        <w:pStyle w:val="ListParagraph"/>
      </w:pPr>
    </w:p>
    <w:p w14:paraId="2CB00E9D" w14:textId="77777777" w:rsidR="00BA1E1C" w:rsidRDefault="00BA1E1C" w:rsidP="00BA1E1C">
      <w:pPr>
        <w:pStyle w:val="ListParagraph"/>
      </w:pPr>
    </w:p>
    <w:p w14:paraId="2BEDC2B9" w14:textId="22E3D009" w:rsidR="00746333" w:rsidRDefault="00746333" w:rsidP="00746333">
      <w:pPr>
        <w:pStyle w:val="ListParagraph"/>
        <w:numPr>
          <w:ilvl w:val="1"/>
          <w:numId w:val="4"/>
        </w:numPr>
      </w:pPr>
      <w:r>
        <w:t>Include an example in which your de</w:t>
      </w:r>
      <w:r w:rsidR="00A87350">
        <w:t>finition may become problematic</w:t>
      </w:r>
      <w:r w:rsidR="00A87350" w:rsidRPr="000E5F58">
        <w:t>:</w:t>
      </w:r>
      <w:r w:rsidR="000E5F58" w:rsidRPr="000E5F58">
        <w:t xml:space="preserve"> </w:t>
      </w:r>
    </w:p>
    <w:p w14:paraId="2FFF3378" w14:textId="77777777" w:rsidR="00BA1E1C" w:rsidRDefault="00BA1E1C" w:rsidP="00BA1E1C">
      <w:pPr>
        <w:pStyle w:val="ListParagraph"/>
        <w:ind w:left="1440"/>
      </w:pPr>
    </w:p>
    <w:p w14:paraId="3C1C0DCA" w14:textId="13B313C4" w:rsidR="000E5F58" w:rsidRDefault="00A87350" w:rsidP="000E5F58">
      <w:pPr>
        <w:pStyle w:val="ListParagraph"/>
        <w:numPr>
          <w:ilvl w:val="0"/>
          <w:numId w:val="4"/>
        </w:numPr>
      </w:pPr>
      <w:r>
        <w:t>What is so interesting regarding giraffes and speciation?</w:t>
      </w:r>
      <w:r w:rsidR="00BD0C65">
        <w:t xml:space="preserve">  </w:t>
      </w:r>
    </w:p>
    <w:p w14:paraId="10A2478C" w14:textId="18B0BF11" w:rsidR="00813F67" w:rsidRDefault="00813F67" w:rsidP="00813F67"/>
    <w:sectPr w:rsidR="00813F67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CF2194" w14:textId="77777777" w:rsidR="00652F4E" w:rsidRDefault="00652F4E">
      <w:pPr>
        <w:spacing w:line="240" w:lineRule="auto"/>
      </w:pPr>
      <w:r>
        <w:separator/>
      </w:r>
    </w:p>
  </w:endnote>
  <w:endnote w:type="continuationSeparator" w:id="0">
    <w:p w14:paraId="1177C25E" w14:textId="77777777" w:rsidR="00652F4E" w:rsidRDefault="00652F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 Cond">
    <w:altName w:val="Calibri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Warnock Pro Light">
    <w:altName w:val="Times New Roman"/>
    <w:panose1 w:val="020B0604020202020204"/>
    <w:charset w:val="00"/>
    <w:family w:val="auto"/>
    <w:pitch w:val="default"/>
  </w:font>
  <w:font w:name="Minion Pro">
    <w:altName w:val="Calibri"/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864BC8" w14:textId="77777777" w:rsidR="00652F4E" w:rsidRDefault="00652F4E">
      <w:pPr>
        <w:spacing w:line="240" w:lineRule="auto"/>
      </w:pPr>
      <w:r>
        <w:separator/>
      </w:r>
    </w:p>
  </w:footnote>
  <w:footnote w:type="continuationSeparator" w:id="0">
    <w:p w14:paraId="25226A6F" w14:textId="77777777" w:rsidR="00652F4E" w:rsidRDefault="00652F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B" w14:textId="1C181104" w:rsidR="005153F5" w:rsidRDefault="00623822">
    <w:r>
      <w:t>Name:</w:t>
    </w:r>
    <w:r w:rsidR="00DC01EB">
      <w:t xml:space="preserve"> </w:t>
    </w:r>
    <w:r>
      <w:t>__________________</w:t>
    </w:r>
    <w:r>
      <w:tab/>
    </w:r>
    <w:r>
      <w:tab/>
    </w:r>
    <w:r>
      <w:tab/>
    </w:r>
    <w:r>
      <w:tab/>
    </w:r>
    <w:r>
      <w:tab/>
    </w:r>
    <w:r>
      <w:tab/>
      <w:t xml:space="preserve">Lab </w:t>
    </w:r>
    <w:r w:rsidR="00DC01EB">
      <w:t>Section</w:t>
    </w:r>
    <w:r>
      <w:t>:</w:t>
    </w:r>
    <w:r w:rsidR="00DC01EB">
      <w:t xml:space="preserve"> </w:t>
    </w:r>
    <w:r>
      <w:t>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D7573"/>
    <w:multiLevelType w:val="multilevel"/>
    <w:tmpl w:val="3FDEBA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1DE097E"/>
    <w:multiLevelType w:val="multilevel"/>
    <w:tmpl w:val="E928331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A54169B"/>
    <w:multiLevelType w:val="hybridMultilevel"/>
    <w:tmpl w:val="B3A2F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E40766"/>
    <w:multiLevelType w:val="multilevel"/>
    <w:tmpl w:val="E928331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3F5"/>
    <w:rsid w:val="000047E2"/>
    <w:rsid w:val="00042910"/>
    <w:rsid w:val="000E5F58"/>
    <w:rsid w:val="00113DB4"/>
    <w:rsid w:val="0011407B"/>
    <w:rsid w:val="00126BF6"/>
    <w:rsid w:val="001577CD"/>
    <w:rsid w:val="001A1A85"/>
    <w:rsid w:val="001E740D"/>
    <w:rsid w:val="001F34B3"/>
    <w:rsid w:val="00276077"/>
    <w:rsid w:val="00345A57"/>
    <w:rsid w:val="00410DC3"/>
    <w:rsid w:val="004512D1"/>
    <w:rsid w:val="0051255D"/>
    <w:rsid w:val="005153F5"/>
    <w:rsid w:val="00623822"/>
    <w:rsid w:val="00652F4E"/>
    <w:rsid w:val="006B1AAE"/>
    <w:rsid w:val="007134D5"/>
    <w:rsid w:val="0072129E"/>
    <w:rsid w:val="00732CDC"/>
    <w:rsid w:val="00746333"/>
    <w:rsid w:val="007735B8"/>
    <w:rsid w:val="00813F67"/>
    <w:rsid w:val="008817A1"/>
    <w:rsid w:val="008A7691"/>
    <w:rsid w:val="0099367C"/>
    <w:rsid w:val="009A3306"/>
    <w:rsid w:val="009B095C"/>
    <w:rsid w:val="00A87350"/>
    <w:rsid w:val="00B0079C"/>
    <w:rsid w:val="00B82AA1"/>
    <w:rsid w:val="00BA1E1C"/>
    <w:rsid w:val="00BD0C65"/>
    <w:rsid w:val="00CA6A70"/>
    <w:rsid w:val="00D33EB6"/>
    <w:rsid w:val="00D63433"/>
    <w:rsid w:val="00DC01EB"/>
    <w:rsid w:val="00E30D86"/>
    <w:rsid w:val="00FA5F96"/>
    <w:rsid w:val="00FB2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9AA18"/>
  <w15:docId w15:val="{D666BD39-0E9D-475C-9A75-A43C16BB9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tablehead">
    <w:name w:val="table head"/>
    <w:basedOn w:val="Normal"/>
    <w:qFormat/>
    <w:rsid w:val="008817A1"/>
    <w:pPr>
      <w:spacing w:before="288" w:line="240" w:lineRule="auto"/>
      <w:jc w:val="center"/>
    </w:pPr>
    <w:rPr>
      <w:rFonts w:ascii="Myriad Pro Cond" w:eastAsia="Times New Roman" w:hAnsi="Myriad Pro Cond" w:cs="Myriad Pro Cond"/>
      <w:caps/>
      <w:sz w:val="24"/>
      <w:szCs w:val="20"/>
      <w:lang w:val="en-US"/>
    </w:rPr>
  </w:style>
  <w:style w:type="paragraph" w:customStyle="1" w:styleId="Tablebody">
    <w:name w:val="Table body"/>
    <w:basedOn w:val="BodyText"/>
    <w:qFormat/>
    <w:rsid w:val="008817A1"/>
    <w:pPr>
      <w:spacing w:line="240" w:lineRule="auto"/>
      <w:jc w:val="center"/>
    </w:pPr>
    <w:rPr>
      <w:rFonts w:ascii="Warnock Pro Light" w:eastAsia="Times New Roman" w:hAnsi="Warnock Pro Light" w:cs="Warnock Pro Light"/>
      <w:szCs w:val="20"/>
      <w:lang w:val="en-US"/>
    </w:rPr>
  </w:style>
  <w:style w:type="table" w:customStyle="1" w:styleId="Ferzlitable">
    <w:name w:val="Ferzli table"/>
    <w:basedOn w:val="TableNormal"/>
    <w:qFormat/>
    <w:rsid w:val="008817A1"/>
    <w:pPr>
      <w:spacing w:line="240" w:lineRule="auto"/>
    </w:pPr>
    <w:rPr>
      <w:rFonts w:ascii="Minion Pro" w:eastAsia="Times New Roman" w:hAnsi="Minion Pro" w:cs="Minion Pro"/>
      <w:sz w:val="24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8817A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817A1"/>
  </w:style>
  <w:style w:type="paragraph" w:styleId="ListParagraph">
    <w:name w:val="List Paragraph"/>
    <w:basedOn w:val="Normal"/>
    <w:uiPriority w:val="34"/>
    <w:qFormat/>
    <w:rsid w:val="008817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01E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1EB"/>
  </w:style>
  <w:style w:type="paragraph" w:styleId="Footer">
    <w:name w:val="footer"/>
    <w:basedOn w:val="Normal"/>
    <w:link w:val="FooterChar"/>
    <w:uiPriority w:val="99"/>
    <w:unhideWhenUsed/>
    <w:rsid w:val="00DC01E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1EB"/>
  </w:style>
  <w:style w:type="table" w:styleId="TableGrid">
    <w:name w:val="Table Grid"/>
    <w:basedOn w:val="TableNormal"/>
    <w:uiPriority w:val="39"/>
    <w:rsid w:val="00B0079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State University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mgferzli</dc:creator>
  <cp:lastModifiedBy>Microsoft Office User</cp:lastModifiedBy>
  <cp:revision>3</cp:revision>
  <dcterms:created xsi:type="dcterms:W3CDTF">2020-09-03T22:25:00Z</dcterms:created>
  <dcterms:modified xsi:type="dcterms:W3CDTF">2020-09-03T22:29:00Z</dcterms:modified>
</cp:coreProperties>
</file>